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11" w:rsidRDefault="001748A0" w:rsidP="001748A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RÚBRICA DE </w:t>
      </w:r>
      <w:r w:rsidRPr="00ED2337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EVALUACIÓN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MAPA CONTEXTUAL</w:t>
      </w:r>
    </w:p>
    <w:tbl>
      <w:tblPr>
        <w:tblpPr w:leftFromText="141" w:rightFromText="141" w:vertAnchor="text" w:horzAnchor="margin" w:tblpXSpec="center" w:tblpY="36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4"/>
        <w:gridCol w:w="930"/>
        <w:gridCol w:w="2417"/>
        <w:gridCol w:w="1377"/>
        <w:gridCol w:w="1164"/>
        <w:gridCol w:w="987"/>
        <w:gridCol w:w="2101"/>
      </w:tblGrid>
      <w:tr w:rsidR="001748A0" w:rsidRPr="001748A0" w:rsidTr="001748A0">
        <w:tc>
          <w:tcPr>
            <w:tcW w:w="2694" w:type="dxa"/>
            <w:gridSpan w:val="2"/>
          </w:tcPr>
          <w:p w:rsidR="001748A0" w:rsidRPr="001748A0" w:rsidRDefault="001748A0" w:rsidP="001748A0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Nombre del Alumno:</w:t>
            </w:r>
          </w:p>
        </w:tc>
        <w:tc>
          <w:tcPr>
            <w:tcW w:w="8046" w:type="dxa"/>
            <w:gridSpan w:val="5"/>
          </w:tcPr>
          <w:p w:rsidR="001748A0" w:rsidRPr="00B96454" w:rsidRDefault="00B96454" w:rsidP="00B96454">
            <w:pPr>
              <w:tabs>
                <w:tab w:val="left" w:pos="435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ab/>
            </w:r>
            <w:r w:rsidRPr="00B96454">
              <w:rPr>
                <w:rFonts w:ascii="Arial" w:eastAsia="Calibri" w:hAnsi="Arial" w:cs="Arial"/>
                <w:sz w:val="24"/>
                <w:szCs w:val="24"/>
                <w:lang w:eastAsia="es-ES"/>
              </w:rPr>
              <w:t>Blanca Paola Ulloa Matus</w:t>
            </w:r>
            <w:r w:rsidR="00EF78E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="00EF78E4">
              <w:rPr>
                <w:rFonts w:ascii="Arial" w:eastAsia="Calibri" w:hAnsi="Arial" w:cs="Arial"/>
                <w:sz w:val="24"/>
                <w:szCs w:val="24"/>
                <w:lang w:eastAsia="es-ES"/>
              </w:rPr>
              <w:t>Jose</w:t>
            </w:r>
            <w:proofErr w:type="spellEnd"/>
            <w:r w:rsidR="00EF78E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Armando </w:t>
            </w:r>
            <w:proofErr w:type="spellStart"/>
            <w:r w:rsidR="00EF78E4">
              <w:rPr>
                <w:rFonts w:ascii="Arial" w:eastAsia="Calibri" w:hAnsi="Arial" w:cs="Arial"/>
                <w:sz w:val="24"/>
                <w:szCs w:val="24"/>
                <w:lang w:eastAsia="es-ES"/>
              </w:rPr>
              <w:t>Lopez</w:t>
            </w:r>
            <w:proofErr w:type="spellEnd"/>
            <w:r w:rsidR="00EF78E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EF78E4">
              <w:rPr>
                <w:rFonts w:ascii="Arial" w:eastAsia="Calibri" w:hAnsi="Arial" w:cs="Arial"/>
                <w:sz w:val="24"/>
                <w:szCs w:val="24"/>
                <w:lang w:eastAsia="es-ES"/>
              </w:rPr>
              <w:t>Lopez</w:t>
            </w:r>
            <w:proofErr w:type="spellEnd"/>
            <w:r w:rsidR="00EF78E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</w:t>
            </w:r>
            <w:bookmarkStart w:id="0" w:name="_GoBack"/>
            <w:bookmarkEnd w:id="0"/>
          </w:p>
        </w:tc>
      </w:tr>
      <w:tr w:rsidR="001748A0" w:rsidRPr="001748A0" w:rsidTr="001748A0">
        <w:tc>
          <w:tcPr>
            <w:tcW w:w="1764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Especialidad:</w:t>
            </w:r>
          </w:p>
        </w:tc>
        <w:tc>
          <w:tcPr>
            <w:tcW w:w="3347" w:type="dxa"/>
            <w:gridSpan w:val="2"/>
          </w:tcPr>
          <w:p w:rsidR="001748A0" w:rsidRPr="00B96454" w:rsidRDefault="00B96454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B96454">
              <w:rPr>
                <w:rFonts w:ascii="Arial" w:eastAsia="Calibri" w:hAnsi="Arial" w:cs="Arial"/>
                <w:sz w:val="24"/>
                <w:szCs w:val="24"/>
                <w:lang w:eastAsia="es-ES"/>
              </w:rPr>
              <w:t>B.T. Enfermería General</w:t>
            </w:r>
          </w:p>
        </w:tc>
        <w:tc>
          <w:tcPr>
            <w:tcW w:w="1377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Semestre:</w:t>
            </w:r>
          </w:p>
        </w:tc>
        <w:tc>
          <w:tcPr>
            <w:tcW w:w="1164" w:type="dxa"/>
          </w:tcPr>
          <w:p w:rsidR="001748A0" w:rsidRPr="00B96454" w:rsidRDefault="00B96454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B9645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 4°</w:t>
            </w:r>
          </w:p>
        </w:tc>
        <w:tc>
          <w:tcPr>
            <w:tcW w:w="987" w:type="dxa"/>
          </w:tcPr>
          <w:p w:rsidR="001748A0" w:rsidRPr="001748A0" w:rsidRDefault="001748A0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1748A0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Grupo</w:t>
            </w:r>
          </w:p>
        </w:tc>
        <w:tc>
          <w:tcPr>
            <w:tcW w:w="2101" w:type="dxa"/>
          </w:tcPr>
          <w:p w:rsidR="001748A0" w:rsidRPr="00B96454" w:rsidRDefault="00B96454" w:rsidP="001748A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B9645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        “H”</w:t>
            </w:r>
          </w:p>
        </w:tc>
      </w:tr>
    </w:tbl>
    <w:tbl>
      <w:tblPr>
        <w:tblpPr w:leftFromText="141" w:rightFromText="141" w:vertAnchor="page" w:horzAnchor="margin" w:tblpXSpec="center" w:tblpY="45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835"/>
        <w:gridCol w:w="2976"/>
        <w:gridCol w:w="2694"/>
      </w:tblGrid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Aspectos a Evaluar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Excelente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Bien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2D6864" w:rsidRDefault="001748A0" w:rsidP="003E503D">
            <w:pPr>
              <w:spacing w:after="0" w:line="240" w:lineRule="auto"/>
              <w:jc w:val="center"/>
              <w:rPr>
                <w:b/>
              </w:rPr>
            </w:pPr>
            <w:r w:rsidRPr="002D6864">
              <w:rPr>
                <w:b/>
              </w:rPr>
              <w:t>No apto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  <w:rPr>
                <w:b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ó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n 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os a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tos </w:t>
            </w:r>
            <w:r w:rsidRPr="004171BB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 xml:space="preserve">ás 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tantes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ene to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tos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tantes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 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, 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ordenada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iene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75% 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á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tantes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 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tran</w:t>
            </w:r>
            <w:r w:rsidRPr="004171B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denada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2D6864" w:rsidRDefault="001748A0" w:rsidP="001748A0">
            <w:pPr>
              <w:spacing w:before="1" w:after="0" w:line="240" w:lineRule="auto"/>
              <w:jc w:val="center"/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ene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enos 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50% 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á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tant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del te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 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tran 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ara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ordenada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Jera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í</w:t>
            </w:r>
            <w:r w:rsidRPr="004171BB">
              <w:rPr>
                <w:rFonts w:ascii="Arial" w:eastAsia="Arial" w:hAnsi="Arial" w:cs="Arial"/>
                <w:b/>
                <w:sz w:val="20"/>
                <w:szCs w:val="20"/>
              </w:rPr>
              <w:t>as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Presenta en todos los conceptos jerarquías   de tercer      nivel</w:t>
            </w:r>
          </w:p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(procesamiento de pensamiento)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  </w:t>
            </w:r>
            <w:r w:rsidRPr="004171BB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 </w:t>
            </w:r>
            <w:r w:rsidRPr="004171BB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un  </w:t>
            </w:r>
            <w:r w:rsidRPr="004171BB"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50%  </w:t>
            </w:r>
            <w:r w:rsidRPr="004171BB"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 </w:t>
            </w:r>
            <w:r w:rsidRPr="004171BB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eptos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í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ter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er 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   </w:t>
            </w:r>
            <w:r w:rsidRPr="004171BB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(r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edes   </w:t>
            </w:r>
            <w:r w:rsidRPr="004171BB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Con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ías de pri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er 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egundo</w:t>
            </w:r>
            <w:r w:rsidRPr="004171B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den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Tipos de uniones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Todos los conceptos que así                lo requieren presentan uniones cruzadas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before="4" w:after="0" w:line="220" w:lineRule="exact"/>
              <w:ind w:left="100" w:right="107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que</w:t>
            </w:r>
          </w:p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ones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das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before="4" w:after="0" w:line="220" w:lineRule="exact"/>
              <w:ind w:left="102" w:right="71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4171BB"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un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ones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adas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en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</w:p>
          <w:p w:rsidR="001748A0" w:rsidRPr="004171BB" w:rsidRDefault="001748A0" w:rsidP="001748A0">
            <w:pPr>
              <w:spacing w:after="0" w:line="22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entados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Proposiciones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Las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deas pr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na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dea pr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 propo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Conexión de conceptos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una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 ade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uada </w:t>
            </w:r>
            <w:r w:rsidRPr="004171BB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on el  o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ntes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 p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entan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una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ua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da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 los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gu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ntes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 h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ade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uadas o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tas </w:t>
            </w:r>
            <w:r w:rsidRPr="004171BB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re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</w:p>
        </w:tc>
      </w:tr>
      <w:tr w:rsidR="001748A0" w:rsidRPr="002D6864" w:rsidTr="001748A0">
        <w:trPr>
          <w:trHeight w:val="440"/>
        </w:trPr>
        <w:tc>
          <w:tcPr>
            <w:tcW w:w="2269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Enlaces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 w:right="31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 en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entre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os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 to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con el</w:t>
            </w:r>
            <w:r w:rsidRPr="004171BB"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Ut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n un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0%</w:t>
            </w:r>
            <w:r w:rsidRPr="004171BB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en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ntre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eptos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748A0" w:rsidRPr="004171BB" w:rsidRDefault="001748A0" w:rsidP="001748A0">
            <w:pPr>
              <w:spacing w:after="0" w:line="220" w:lineRule="exact"/>
              <w:ind w:left="100"/>
              <w:jc w:val="center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unas</w:t>
            </w:r>
            <w:r w:rsidRPr="004171BB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dan</w:t>
            </w:r>
            <w:r w:rsidRPr="004171BB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el t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po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ón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48A0" w:rsidRPr="004171BB" w:rsidRDefault="001748A0" w:rsidP="001748A0">
            <w:pPr>
              <w:spacing w:after="0" w:line="220" w:lineRule="exact"/>
              <w:ind w:left="1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71BB">
              <w:rPr>
                <w:rFonts w:ascii="Arial" w:eastAsia="Arial" w:hAnsi="Arial" w:cs="Arial"/>
                <w:sz w:val="20"/>
                <w:szCs w:val="20"/>
              </w:rPr>
              <w:t>No ut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za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as</w:t>
            </w:r>
            <w:r w:rsidRPr="004171BB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4171BB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 en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es e</w:t>
            </w:r>
            <w:r w:rsidRPr="004171BB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4171BB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4171BB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os</w:t>
            </w:r>
            <w:r w:rsidRPr="004171BB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171BB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4171BB">
              <w:rPr>
                <w:rFonts w:ascii="Arial" w:eastAsia="Arial" w:hAnsi="Arial" w:cs="Arial"/>
                <w:sz w:val="20"/>
                <w:szCs w:val="20"/>
              </w:rPr>
              <w:t>tos</w:t>
            </w:r>
          </w:p>
        </w:tc>
      </w:tr>
    </w:tbl>
    <w:p w:rsidR="001748A0" w:rsidRDefault="001748A0" w:rsidP="001748A0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:rsidR="001748A0" w:rsidRDefault="001748A0" w:rsidP="001748A0">
      <w:pPr>
        <w:jc w:val="center"/>
      </w:pPr>
    </w:p>
    <w:p w:rsidR="001748A0" w:rsidRDefault="001748A0" w:rsidP="001748A0">
      <w:pPr>
        <w:jc w:val="center"/>
      </w:pPr>
    </w:p>
    <w:p w:rsidR="001748A0" w:rsidRDefault="001748A0" w:rsidP="001748A0">
      <w:pPr>
        <w:jc w:val="center"/>
      </w:pPr>
    </w:p>
    <w:sectPr w:rsidR="001748A0" w:rsidSect="001748A0">
      <w:headerReference w:type="default" r:id="rId7"/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97" w:rsidRDefault="008E7D97" w:rsidP="001748A0">
      <w:pPr>
        <w:spacing w:after="0" w:line="240" w:lineRule="auto"/>
      </w:pPr>
      <w:r>
        <w:separator/>
      </w:r>
    </w:p>
  </w:endnote>
  <w:endnote w:type="continuationSeparator" w:id="0">
    <w:p w:rsidR="008E7D97" w:rsidRDefault="008E7D97" w:rsidP="0017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97" w:rsidRDefault="008E7D97" w:rsidP="001748A0">
      <w:pPr>
        <w:spacing w:after="0" w:line="240" w:lineRule="auto"/>
      </w:pPr>
      <w:r>
        <w:separator/>
      </w:r>
    </w:p>
  </w:footnote>
  <w:footnote w:type="continuationSeparator" w:id="0">
    <w:p w:rsidR="008E7D97" w:rsidRDefault="008E7D97" w:rsidP="0017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8A0" w:rsidRDefault="001748A0" w:rsidP="001748A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44C3D33">
          <wp:extent cx="5614670" cy="1256030"/>
          <wp:effectExtent l="0" t="0" r="508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A0"/>
    <w:rsid w:val="001748A0"/>
    <w:rsid w:val="003E503D"/>
    <w:rsid w:val="008A1A65"/>
    <w:rsid w:val="008E7911"/>
    <w:rsid w:val="008E7D97"/>
    <w:rsid w:val="008F0BCD"/>
    <w:rsid w:val="00B96454"/>
    <w:rsid w:val="00ED596F"/>
    <w:rsid w:val="00E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8A0"/>
  </w:style>
  <w:style w:type="paragraph" w:styleId="Piedepgina">
    <w:name w:val="footer"/>
    <w:basedOn w:val="Normal"/>
    <w:link w:val="Piedepgina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8A0"/>
  </w:style>
  <w:style w:type="paragraph" w:styleId="Textodeglobo">
    <w:name w:val="Balloon Text"/>
    <w:basedOn w:val="Normal"/>
    <w:link w:val="TextodegloboCar"/>
    <w:uiPriority w:val="99"/>
    <w:semiHidden/>
    <w:unhideWhenUsed/>
    <w:rsid w:val="00B9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8A0"/>
  </w:style>
  <w:style w:type="paragraph" w:styleId="Piedepgina">
    <w:name w:val="footer"/>
    <w:basedOn w:val="Normal"/>
    <w:link w:val="PiedepginaCar"/>
    <w:uiPriority w:val="99"/>
    <w:unhideWhenUsed/>
    <w:rsid w:val="00174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8A0"/>
  </w:style>
  <w:style w:type="paragraph" w:styleId="Textodeglobo">
    <w:name w:val="Balloon Text"/>
    <w:basedOn w:val="Normal"/>
    <w:link w:val="TextodegloboCar"/>
    <w:uiPriority w:val="99"/>
    <w:semiHidden/>
    <w:unhideWhenUsed/>
    <w:rsid w:val="00B9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Chendo</dc:creator>
  <cp:keywords/>
  <dc:description/>
  <cp:lastModifiedBy>HP</cp:lastModifiedBy>
  <cp:revision>4</cp:revision>
  <dcterms:created xsi:type="dcterms:W3CDTF">2019-02-27T22:01:00Z</dcterms:created>
  <dcterms:modified xsi:type="dcterms:W3CDTF">2019-03-01T19:12:00Z</dcterms:modified>
</cp:coreProperties>
</file>