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D5" w:rsidRDefault="00085ED5" w:rsidP="00085ED5">
      <w:pPr>
        <w:spacing w:after="0"/>
        <w:jc w:val="center"/>
        <w:rPr>
          <w:b/>
          <w:sz w:val="28"/>
        </w:rPr>
      </w:pPr>
      <w:r w:rsidRPr="00085ED5">
        <w:rPr>
          <w:b/>
          <w:sz w:val="28"/>
        </w:rPr>
        <w:t>METALES DE TRANSICIÓN</w:t>
      </w:r>
    </w:p>
    <w:p w:rsidR="00085ED5" w:rsidRDefault="00085ED5" w:rsidP="00085ED5">
      <w:pPr>
        <w:spacing w:after="0"/>
        <w:jc w:val="center"/>
        <w:rPr>
          <w:b/>
          <w:sz w:val="28"/>
        </w:rPr>
      </w:pPr>
    </w:p>
    <w:p w:rsidR="00085ED5" w:rsidRDefault="00085ED5" w:rsidP="00085ED5">
      <w:pPr>
        <w:spacing w:after="0"/>
        <w:jc w:val="center"/>
        <w:rPr>
          <w:b/>
          <w:sz w:val="28"/>
        </w:rPr>
      </w:pPr>
    </w:p>
    <w:p w:rsidR="00085ED5" w:rsidRDefault="00085ED5" w:rsidP="00085ED5">
      <w:pPr>
        <w:spacing w:after="0"/>
        <w:jc w:val="center"/>
      </w:pPr>
      <w:r>
        <w:t>Los 30 elementos químicos comprendidos entre los grupos 3 y 12</w:t>
      </w:r>
    </w:p>
    <w:p w:rsidR="00085ED5" w:rsidRDefault="00085ED5" w:rsidP="00085ED5">
      <w:pPr>
        <w:spacing w:after="0"/>
        <w:jc w:val="center"/>
      </w:pPr>
      <w:r>
        <w:t xml:space="preserve">Se conocen con el nombre de metales o elementos de transición, </w:t>
      </w:r>
    </w:p>
    <w:p w:rsidR="00085ED5" w:rsidRDefault="00085ED5" w:rsidP="00085ED5">
      <w:pPr>
        <w:spacing w:after="0"/>
        <w:jc w:val="center"/>
      </w:pPr>
      <w:r>
        <w:t>Generalmente tienen densidades y puntos de fusión elevados, y</w:t>
      </w:r>
    </w:p>
    <w:p w:rsidR="00085ED5" w:rsidRPr="00085ED5" w:rsidRDefault="00085ED5" w:rsidP="00085ED5">
      <w:pPr>
        <w:spacing w:after="0"/>
        <w:jc w:val="center"/>
      </w:pPr>
      <w:r>
        <w:t>Presentan propiedades magnéticas.</w:t>
      </w:r>
      <w:bookmarkStart w:id="0" w:name="_GoBack"/>
      <w:bookmarkEnd w:id="0"/>
    </w:p>
    <w:sectPr w:rsidR="00085ED5" w:rsidRPr="00085E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D5"/>
    <w:rsid w:val="00027651"/>
    <w:rsid w:val="0003274C"/>
    <w:rsid w:val="00085ED5"/>
    <w:rsid w:val="000A2BBC"/>
    <w:rsid w:val="000C6656"/>
    <w:rsid w:val="000E5C6D"/>
    <w:rsid w:val="00100E6D"/>
    <w:rsid w:val="0014379C"/>
    <w:rsid w:val="00146559"/>
    <w:rsid w:val="0018674F"/>
    <w:rsid w:val="001A233F"/>
    <w:rsid w:val="001A35F3"/>
    <w:rsid w:val="001A40F4"/>
    <w:rsid w:val="001B5576"/>
    <w:rsid w:val="001D618F"/>
    <w:rsid w:val="0022645C"/>
    <w:rsid w:val="00226D09"/>
    <w:rsid w:val="002B61E8"/>
    <w:rsid w:val="002C3F2C"/>
    <w:rsid w:val="002E14E4"/>
    <w:rsid w:val="003054C1"/>
    <w:rsid w:val="00306A17"/>
    <w:rsid w:val="00325A42"/>
    <w:rsid w:val="00337081"/>
    <w:rsid w:val="00355075"/>
    <w:rsid w:val="003569E8"/>
    <w:rsid w:val="00360E75"/>
    <w:rsid w:val="00391330"/>
    <w:rsid w:val="003B2823"/>
    <w:rsid w:val="003B6964"/>
    <w:rsid w:val="003D138E"/>
    <w:rsid w:val="00411585"/>
    <w:rsid w:val="00412150"/>
    <w:rsid w:val="00415EE8"/>
    <w:rsid w:val="00417BC3"/>
    <w:rsid w:val="00435DF4"/>
    <w:rsid w:val="004721B4"/>
    <w:rsid w:val="0049475F"/>
    <w:rsid w:val="004A363B"/>
    <w:rsid w:val="004B70B1"/>
    <w:rsid w:val="005425BA"/>
    <w:rsid w:val="005A1A21"/>
    <w:rsid w:val="005A2C2A"/>
    <w:rsid w:val="005E6D5F"/>
    <w:rsid w:val="005F7AD0"/>
    <w:rsid w:val="006367B9"/>
    <w:rsid w:val="0064141B"/>
    <w:rsid w:val="00645084"/>
    <w:rsid w:val="00646BD7"/>
    <w:rsid w:val="006610AF"/>
    <w:rsid w:val="00663818"/>
    <w:rsid w:val="00673FD2"/>
    <w:rsid w:val="00675B52"/>
    <w:rsid w:val="007126C1"/>
    <w:rsid w:val="00721460"/>
    <w:rsid w:val="00766870"/>
    <w:rsid w:val="0078345F"/>
    <w:rsid w:val="00786552"/>
    <w:rsid w:val="007B5207"/>
    <w:rsid w:val="007E2471"/>
    <w:rsid w:val="007F2F9D"/>
    <w:rsid w:val="007F5C58"/>
    <w:rsid w:val="00804210"/>
    <w:rsid w:val="00815248"/>
    <w:rsid w:val="00824DF0"/>
    <w:rsid w:val="0083687E"/>
    <w:rsid w:val="008400CD"/>
    <w:rsid w:val="00842DAF"/>
    <w:rsid w:val="00844D02"/>
    <w:rsid w:val="00893D7C"/>
    <w:rsid w:val="008958DF"/>
    <w:rsid w:val="00902133"/>
    <w:rsid w:val="00921E8D"/>
    <w:rsid w:val="009246E2"/>
    <w:rsid w:val="00967DAE"/>
    <w:rsid w:val="00973EFB"/>
    <w:rsid w:val="009C7A9D"/>
    <w:rsid w:val="009D0050"/>
    <w:rsid w:val="009D279F"/>
    <w:rsid w:val="00A060C6"/>
    <w:rsid w:val="00A40695"/>
    <w:rsid w:val="00A62395"/>
    <w:rsid w:val="00A64D5A"/>
    <w:rsid w:val="00A97939"/>
    <w:rsid w:val="00AA4D81"/>
    <w:rsid w:val="00AA52AD"/>
    <w:rsid w:val="00AC4FE2"/>
    <w:rsid w:val="00AC64A7"/>
    <w:rsid w:val="00B061B0"/>
    <w:rsid w:val="00B16C5C"/>
    <w:rsid w:val="00B6410B"/>
    <w:rsid w:val="00B71CEF"/>
    <w:rsid w:val="00B763D2"/>
    <w:rsid w:val="00BB2086"/>
    <w:rsid w:val="00BD2E31"/>
    <w:rsid w:val="00BE3D06"/>
    <w:rsid w:val="00BF0A61"/>
    <w:rsid w:val="00C30898"/>
    <w:rsid w:val="00C75ECC"/>
    <w:rsid w:val="00C81B57"/>
    <w:rsid w:val="00CA7DEA"/>
    <w:rsid w:val="00CB02CE"/>
    <w:rsid w:val="00CE006D"/>
    <w:rsid w:val="00D13AE0"/>
    <w:rsid w:val="00D22A9A"/>
    <w:rsid w:val="00D91F7C"/>
    <w:rsid w:val="00DB5926"/>
    <w:rsid w:val="00DD3F1C"/>
    <w:rsid w:val="00DE38AD"/>
    <w:rsid w:val="00E01699"/>
    <w:rsid w:val="00E62E18"/>
    <w:rsid w:val="00E64CB1"/>
    <w:rsid w:val="00E65428"/>
    <w:rsid w:val="00E96A70"/>
    <w:rsid w:val="00EB0C64"/>
    <w:rsid w:val="00EE4677"/>
    <w:rsid w:val="00F07D73"/>
    <w:rsid w:val="00F13CFC"/>
    <w:rsid w:val="00F2083D"/>
    <w:rsid w:val="00F411B8"/>
    <w:rsid w:val="00F44FD7"/>
    <w:rsid w:val="00F460FF"/>
    <w:rsid w:val="00F80788"/>
    <w:rsid w:val="00F81768"/>
    <w:rsid w:val="00FB298E"/>
    <w:rsid w:val="00FE0C25"/>
    <w:rsid w:val="00FE5ACB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209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TecnoC</dc:creator>
  <cp:lastModifiedBy>TecnoC</cp:lastModifiedBy>
  <cp:revision>1</cp:revision>
  <dcterms:created xsi:type="dcterms:W3CDTF">2013-03-20T03:52:00Z</dcterms:created>
  <dcterms:modified xsi:type="dcterms:W3CDTF">2013-03-20T03:55:00Z</dcterms:modified>
</cp:coreProperties>
</file>